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04" w:rsidRPr="00457D6B" w:rsidRDefault="00FB4AFA" w:rsidP="00436491">
      <w:pPr>
        <w:jc w:val="right"/>
        <w:rPr>
          <w:rFonts w:ascii="Times New Roman" w:hAnsi="Times New Roman"/>
          <w:bCs/>
          <w:i/>
          <w:iCs/>
        </w:rPr>
      </w:pPr>
      <w:r w:rsidRPr="00457D6B">
        <w:rPr>
          <w:rFonts w:ascii="Times New Roman" w:hAnsi="Times New Roman"/>
          <w:bCs/>
          <w:i/>
          <w:iCs/>
        </w:rPr>
        <w:t>Załącznik nr 2</w:t>
      </w:r>
    </w:p>
    <w:p w:rsidR="00056C04" w:rsidRPr="007A780D" w:rsidRDefault="00056C04" w:rsidP="00056C04">
      <w:pPr>
        <w:rPr>
          <w:rFonts w:ascii="Times New Roman" w:hAnsi="Times New Roman"/>
          <w:b/>
          <w:sz w:val="24"/>
          <w:szCs w:val="24"/>
        </w:rPr>
      </w:pPr>
      <w:r w:rsidRPr="007A780D">
        <w:rPr>
          <w:rFonts w:ascii="Times New Roman" w:hAnsi="Times New Roman"/>
          <w:b/>
          <w:sz w:val="24"/>
          <w:szCs w:val="24"/>
        </w:rPr>
        <w:t>KARTA PRZEBIEGU INTERWENCJI</w:t>
      </w:r>
    </w:p>
    <w:p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Imię i nazwisko dziecka:</w:t>
      </w:r>
    </w:p>
    <w:p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Przyczyna interwencji:</w:t>
      </w:r>
    </w:p>
    <w:p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Osoba zawiadamiająca (imię i nazwisko, stanowisko/klasa):</w:t>
      </w:r>
    </w:p>
    <w:p w:rsidR="00056C04" w:rsidRPr="007A780D" w:rsidRDefault="00056C04" w:rsidP="00056C04">
      <w:pPr>
        <w:rPr>
          <w:rFonts w:ascii="Times New Roman" w:hAnsi="Times New Roman"/>
          <w:sz w:val="24"/>
          <w:szCs w:val="24"/>
        </w:rPr>
      </w:pPr>
      <w:r w:rsidRPr="007A780D">
        <w:rPr>
          <w:rFonts w:ascii="Times New Roman" w:hAnsi="Times New Roman"/>
          <w:sz w:val="24"/>
          <w:szCs w:val="24"/>
        </w:rPr>
        <w:t>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3"/>
        <w:gridCol w:w="1885"/>
      </w:tblGrid>
      <w:tr w:rsidR="00056C04" w:rsidRPr="007A780D" w:rsidTr="00D558B5">
        <w:tc>
          <w:tcPr>
            <w:tcW w:w="7196" w:type="dxa"/>
          </w:tcPr>
          <w:p w:rsidR="00056C04" w:rsidRPr="007A780D" w:rsidRDefault="00056C04" w:rsidP="00D5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0D">
              <w:rPr>
                <w:rFonts w:ascii="Times New Roman" w:hAnsi="Times New Roman"/>
                <w:b/>
                <w:sz w:val="24"/>
                <w:szCs w:val="24"/>
              </w:rPr>
              <w:t>Opis podjętych działań</w:t>
            </w:r>
          </w:p>
        </w:tc>
        <w:tc>
          <w:tcPr>
            <w:tcW w:w="2016" w:type="dxa"/>
          </w:tcPr>
          <w:p w:rsidR="00056C04" w:rsidRPr="007A780D" w:rsidRDefault="00056C04" w:rsidP="00D558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0D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056C04" w:rsidRPr="007A780D" w:rsidTr="00D558B5">
        <w:tc>
          <w:tcPr>
            <w:tcW w:w="719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Spotkanie z rodzicami</w:t>
            </w: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:rsidTr="00D558B5">
        <w:tc>
          <w:tcPr>
            <w:tcW w:w="719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Forma podjętych działań:</w:t>
            </w:r>
          </w:p>
          <w:p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zawiadomienie o podejrzeniu popełnienia przestępstwa</w:t>
            </w:r>
          </w:p>
          <w:p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wniosek do sądu rodzinnego o wgląd w sytuację dziecka/rodziny</w:t>
            </w:r>
          </w:p>
          <w:p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powiadomienie Policji</w:t>
            </w:r>
          </w:p>
          <w:p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szkolna pomoc psychologiczno – pedagogiczna w formie:…………………………………………………………………..</w:t>
            </w:r>
          </w:p>
          <w:p w:rsidR="00056C04" w:rsidRPr="007A780D" w:rsidRDefault="00056C04" w:rsidP="00D558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inny rodzaj interwencji, jaki…………………………………………..</w:t>
            </w:r>
          </w:p>
          <w:p w:rsidR="00056C04" w:rsidRPr="007A780D" w:rsidRDefault="00056C04" w:rsidP="00D558B5">
            <w:pPr>
              <w:pStyle w:val="Akapitzlist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:rsidTr="00D558B5">
        <w:tc>
          <w:tcPr>
            <w:tcW w:w="719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Plan pomocy dziecku</w:t>
            </w: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:rsidTr="00D558B5">
        <w:tc>
          <w:tcPr>
            <w:tcW w:w="719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Działania szkoły</w:t>
            </w: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:rsidTr="00D558B5">
        <w:tc>
          <w:tcPr>
            <w:tcW w:w="719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Działania rodziców</w:t>
            </w: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04" w:rsidRPr="007A780D" w:rsidTr="00D558B5">
        <w:tc>
          <w:tcPr>
            <w:tcW w:w="719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0D">
              <w:rPr>
                <w:rFonts w:ascii="Times New Roman" w:hAnsi="Times New Roman"/>
                <w:sz w:val="24"/>
                <w:szCs w:val="24"/>
              </w:rPr>
              <w:t>Wynik interwencji</w:t>
            </w:r>
          </w:p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6C04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80D" w:rsidRPr="007A780D" w:rsidRDefault="007A780D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056C04" w:rsidRPr="007A780D" w:rsidRDefault="00056C04" w:rsidP="00D55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EB7" w:rsidRPr="00F32E23" w:rsidRDefault="00774EB7" w:rsidP="00CF4242"/>
    <w:sectPr w:rsidR="00774EB7" w:rsidRPr="00F32E23" w:rsidSect="00056C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FB" w:rsidRDefault="005067FB" w:rsidP="00BB033F">
      <w:pPr>
        <w:spacing w:after="0" w:line="240" w:lineRule="auto"/>
      </w:pPr>
      <w:r>
        <w:separator/>
      </w:r>
    </w:p>
  </w:endnote>
  <w:endnote w:type="continuationSeparator" w:id="1">
    <w:p w:rsidR="005067FB" w:rsidRDefault="005067FB" w:rsidP="00BB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FB" w:rsidRDefault="005067FB" w:rsidP="00BB033F">
      <w:pPr>
        <w:spacing w:after="0" w:line="240" w:lineRule="auto"/>
      </w:pPr>
      <w:r>
        <w:separator/>
      </w:r>
    </w:p>
  </w:footnote>
  <w:footnote w:type="continuationSeparator" w:id="1">
    <w:p w:rsidR="005067FB" w:rsidRDefault="005067FB" w:rsidP="00BB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91" w:rsidRDefault="00436491" w:rsidP="00436491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Standardy Ochrony Małoletnich</w:t>
    </w:r>
  </w:p>
  <w:p w:rsidR="00436491" w:rsidRDefault="00436491" w:rsidP="00436491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:rsidR="00436491" w:rsidRDefault="00436491">
    <w:pPr>
      <w:pStyle w:val="Nagwek"/>
    </w:pPr>
  </w:p>
  <w:p w:rsidR="00436491" w:rsidRDefault="004364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AF7"/>
    <w:rsid w:val="000343BC"/>
    <w:rsid w:val="00056C04"/>
    <w:rsid w:val="00097997"/>
    <w:rsid w:val="000A6721"/>
    <w:rsid w:val="00150AF7"/>
    <w:rsid w:val="00334B47"/>
    <w:rsid w:val="00350B5D"/>
    <w:rsid w:val="003531C1"/>
    <w:rsid w:val="00362B29"/>
    <w:rsid w:val="004169F3"/>
    <w:rsid w:val="00436491"/>
    <w:rsid w:val="00457D6B"/>
    <w:rsid w:val="0048090E"/>
    <w:rsid w:val="005067FB"/>
    <w:rsid w:val="00551A89"/>
    <w:rsid w:val="006F0852"/>
    <w:rsid w:val="00774EB7"/>
    <w:rsid w:val="007815A6"/>
    <w:rsid w:val="007A780D"/>
    <w:rsid w:val="007C712D"/>
    <w:rsid w:val="008546E0"/>
    <w:rsid w:val="008A3C34"/>
    <w:rsid w:val="008F7E9E"/>
    <w:rsid w:val="00971973"/>
    <w:rsid w:val="0099671F"/>
    <w:rsid w:val="009F0837"/>
    <w:rsid w:val="00A87503"/>
    <w:rsid w:val="00BA0FC0"/>
    <w:rsid w:val="00BB033F"/>
    <w:rsid w:val="00CB5F44"/>
    <w:rsid w:val="00CC2FBB"/>
    <w:rsid w:val="00CF4242"/>
    <w:rsid w:val="00F204DE"/>
    <w:rsid w:val="00F32E23"/>
    <w:rsid w:val="00F63295"/>
    <w:rsid w:val="00F645FF"/>
    <w:rsid w:val="00F91664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33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33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A62D9-D456-4AEB-8E75-D8BFE19DE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0D5D2-2997-4732-AE07-5E75F4499361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customXml/itemProps3.xml><?xml version="1.0" encoding="utf-8"?>
<ds:datastoreItem xmlns:ds="http://schemas.openxmlformats.org/officeDocument/2006/customXml" ds:itemID="{FB14BEE9-5C2C-4481-8ACB-5CEAB1E6B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5189c-0ba5-41f4-82ed-f933ee5ab231"/>
    <ds:schemaRef ds:uri="fa60494d-b2ee-4c2c-97ad-ca23a68e0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Renata</cp:lastModifiedBy>
  <cp:revision>20</cp:revision>
  <dcterms:created xsi:type="dcterms:W3CDTF">2024-08-05T11:26:00Z</dcterms:created>
  <dcterms:modified xsi:type="dcterms:W3CDTF">2024-08-13T18:40:00Z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0x0101008FA75BDBF36DD44399ADF7B197456F54</vt:lpwstr>
  </property>
</Properties>
</file>